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8AB7" w14:textId="77777777" w:rsidR="003B1A97" w:rsidRPr="00D9473B" w:rsidRDefault="00D9473B">
      <w:pPr>
        <w:spacing w:line="600" w:lineRule="exact"/>
        <w:jc w:val="center"/>
        <w:rPr>
          <w:rFonts w:ascii="华文中宋" w:eastAsia="华文中宋" w:hAnsi="华文中宋" w:cs="方正小标宋简体" w:hint="eastAsia"/>
          <w:sz w:val="36"/>
          <w:szCs w:val="36"/>
        </w:rPr>
      </w:pPr>
      <w:r w:rsidRPr="00D9473B">
        <w:rPr>
          <w:rFonts w:ascii="华文中宋" w:eastAsia="华文中宋" w:hAnsi="华文中宋" w:cs="方正小标宋简体" w:hint="eastAsia"/>
          <w:sz w:val="36"/>
          <w:szCs w:val="36"/>
        </w:rPr>
        <w:t>饲料所</w:t>
      </w:r>
      <w:r w:rsidRPr="00801B04">
        <w:rPr>
          <w:rFonts w:ascii="Times New Roman" w:eastAsia="华文中宋" w:hAnsi="Times New Roman" w:cs="Times New Roman"/>
          <w:sz w:val="36"/>
          <w:szCs w:val="36"/>
        </w:rPr>
        <w:t>2025</w:t>
      </w:r>
      <w:r w:rsidRPr="00D9473B">
        <w:rPr>
          <w:rFonts w:ascii="华文中宋" w:eastAsia="华文中宋" w:hAnsi="华文中宋" w:cs="方正小标宋简体" w:hint="eastAsia"/>
          <w:sz w:val="36"/>
          <w:szCs w:val="36"/>
        </w:rPr>
        <w:t>年硕士研究生一志愿考生拟录取名单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</w:tblCellMar>
        <w:tblLook w:val="04A0" w:firstRow="1" w:lastRow="0" w:firstColumn="1" w:lastColumn="0" w:noHBand="0" w:noVBand="1"/>
      </w:tblPr>
      <w:tblGrid>
        <w:gridCol w:w="800"/>
        <w:gridCol w:w="2172"/>
        <w:gridCol w:w="1559"/>
        <w:gridCol w:w="2826"/>
        <w:gridCol w:w="1377"/>
        <w:gridCol w:w="1377"/>
        <w:gridCol w:w="1087"/>
        <w:gridCol w:w="1377"/>
        <w:gridCol w:w="1373"/>
      </w:tblGrid>
      <w:tr w:rsidR="003B1A97" w:rsidRPr="00801B04" w14:paraId="3EB2D67E" w14:textId="77777777" w:rsidTr="00801B04">
        <w:trPr>
          <w:trHeight w:hRule="exact" w:val="454"/>
          <w:tblHeader/>
        </w:trPr>
        <w:tc>
          <w:tcPr>
            <w:tcW w:w="800" w:type="dxa"/>
            <w:shd w:val="clear" w:color="auto" w:fill="auto"/>
            <w:noWrap/>
            <w:vAlign w:val="center"/>
          </w:tcPr>
          <w:p w14:paraId="3E8162A0" w14:textId="77777777" w:rsidR="003B1A97" w:rsidRPr="00801B04" w:rsidRDefault="00D9473B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04B16D4B" w14:textId="77777777" w:rsidR="003B1A97" w:rsidRPr="00801B04" w:rsidRDefault="00D9473B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准考证号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BA8F91" w14:textId="77777777" w:rsidR="003B1A97" w:rsidRPr="00801B04" w:rsidRDefault="00D9473B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012285CC" w14:textId="77777777" w:rsidR="003B1A97" w:rsidRPr="00801B04" w:rsidRDefault="00D9473B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拟录取专业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2473879A" w14:textId="77777777" w:rsidR="003B1A97" w:rsidRPr="00801B04" w:rsidRDefault="00D9473B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初试成绩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7F25E407" w14:textId="77777777" w:rsidR="003B1A97" w:rsidRPr="00801B04" w:rsidRDefault="00D9473B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复试成绩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6BA9D804" w14:textId="77777777" w:rsidR="003B1A97" w:rsidRPr="00801B04" w:rsidRDefault="00D9473B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总成绩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6DD0F03C" w14:textId="77777777" w:rsidR="003B1A97" w:rsidRPr="00801B04" w:rsidRDefault="00D9473B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学习方式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039D2576" w14:textId="77777777" w:rsidR="003B1A97" w:rsidRPr="00801B04" w:rsidRDefault="00D9473B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801B04" w:rsidRPr="00801B04" w14:paraId="7054C91C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6DDB6335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1479D461" w14:textId="77777777" w:rsidR="00801B04" w:rsidRPr="00164E9E" w:rsidRDefault="00801B04" w:rsidP="00164E9E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164E9E">
              <w:rPr>
                <w:rFonts w:ascii="Times New Roman" w:hAnsi="Times New Roman" w:cs="Times New Roman"/>
                <w:sz w:val="24"/>
              </w:rPr>
              <w:t>821015117699948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0D544EA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韩佳蕊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30C176E9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08FBA170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368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386D0288" w14:textId="77777777" w:rsidR="00801B04" w:rsidRPr="00801B04" w:rsidRDefault="00801B04" w:rsidP="00801B04">
            <w:pPr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86.96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4906E1C4" w14:textId="77777777" w:rsidR="00801B04" w:rsidRPr="00801B04" w:rsidRDefault="00801B04" w:rsidP="00801B04">
            <w:pPr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80.28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280FE52F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04D812C5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01B04" w:rsidRPr="00801B04" w14:paraId="5ABE7791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7FB42430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3CDD50BB" w14:textId="77777777" w:rsidR="00801B04" w:rsidRPr="00164E9E" w:rsidRDefault="00801B04" w:rsidP="00164E9E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164E9E">
              <w:rPr>
                <w:rFonts w:ascii="Times New Roman" w:hAnsi="Times New Roman" w:cs="Times New Roman"/>
                <w:sz w:val="24"/>
              </w:rPr>
              <w:t>821015520299046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6EE330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李盼盼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660E6654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51787FB4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16C7F868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83.83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1091635C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77.11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349D6F07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6B938A3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01B04" w:rsidRPr="00801B04" w14:paraId="4F55BEEA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57FDD1E9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3F6AC87D" w14:textId="77777777" w:rsidR="00801B04" w:rsidRPr="00164E9E" w:rsidRDefault="00801B04" w:rsidP="00164E9E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164E9E">
              <w:rPr>
                <w:rFonts w:ascii="Times New Roman" w:hAnsi="Times New Roman" w:cs="Times New Roman"/>
                <w:sz w:val="24"/>
              </w:rPr>
              <w:t>821015411693965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E9A2C03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李宜珂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7B976FAA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7BA3C145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365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543A5F4A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77.60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5E667106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75.30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1B0AD68A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09D51A11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01B04" w:rsidRPr="00801B04" w14:paraId="21BAB1D2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2789EE73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718D8AA4" w14:textId="77777777" w:rsidR="00801B04" w:rsidRPr="00164E9E" w:rsidRDefault="00801B04" w:rsidP="00164E9E">
            <w:pPr>
              <w:pStyle w:val="p1"/>
              <w:jc w:val="center"/>
              <w:rPr>
                <w:rFonts w:ascii="Times New Roman" w:eastAsiaTheme="minorEastAsia" w:hAnsi="Times New Roman" w:cs="Times New Roman"/>
                <w:color w:val="auto"/>
                <w:kern w:val="2"/>
                <w:sz w:val="24"/>
                <w:szCs w:val="24"/>
              </w:rPr>
            </w:pPr>
            <w:r w:rsidRPr="00164E9E">
              <w:rPr>
                <w:rFonts w:ascii="Times New Roman" w:eastAsiaTheme="minorEastAsia" w:hAnsi="Times New Roman" w:cs="Times New Roman"/>
                <w:color w:val="auto"/>
                <w:kern w:val="2"/>
                <w:sz w:val="24"/>
                <w:szCs w:val="24"/>
              </w:rPr>
              <w:t>821015370287625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0C9FC0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聂于以琳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2559716D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736132EB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364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72EB56C8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75.76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496D28C6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74.28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7BC1FFFB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5C862808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01B04" w:rsidRPr="00801B04" w14:paraId="14E2D0C4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124482E2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695DD76A" w14:textId="77777777" w:rsidR="00801B04" w:rsidRPr="00164E9E" w:rsidRDefault="00801B04" w:rsidP="00164E9E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164E9E">
              <w:rPr>
                <w:rFonts w:ascii="Times New Roman" w:hAnsi="Times New Roman" w:cs="Times New Roman"/>
                <w:sz w:val="24"/>
              </w:rPr>
              <w:t>821015440196337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01DEA01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杜泽宇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26A702CE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70235586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371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1694FAD5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74.20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6C67684F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74.20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5619A1F9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3067B04A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01B04" w:rsidRPr="00801B04" w14:paraId="58200368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5C6FA66D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4250786B" w14:textId="77777777" w:rsidR="00801B04" w:rsidRPr="00164E9E" w:rsidRDefault="00801B04" w:rsidP="00164E9E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164E9E">
              <w:rPr>
                <w:rFonts w:ascii="Times New Roman" w:hAnsi="Times New Roman" w:cs="Times New Roman"/>
                <w:sz w:val="24"/>
              </w:rPr>
              <w:t>82</w:t>
            </w:r>
            <w:r w:rsidR="00164E9E">
              <w:rPr>
                <w:rFonts w:ascii="Times New Roman" w:hAnsi="Times New Roman" w:cs="Times New Roman"/>
                <w:sz w:val="24"/>
              </w:rPr>
              <w:t>1</w:t>
            </w:r>
            <w:r w:rsidRPr="00164E9E">
              <w:rPr>
                <w:rFonts w:ascii="Times New Roman" w:hAnsi="Times New Roman" w:cs="Times New Roman"/>
                <w:sz w:val="24"/>
              </w:rPr>
              <w:t>015231597615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286C07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朱金瑞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3DC50323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畜牧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4A163134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506A6969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81.00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1D5AD2F7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72.50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405BFDD6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425C5BF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01B04" w:rsidRPr="00801B04" w14:paraId="0E990EA4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5F2F9082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3EC7C25D" w14:textId="77777777" w:rsidR="00801B04" w:rsidRPr="00164E9E" w:rsidRDefault="00801B04" w:rsidP="00164E9E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164E9E">
              <w:rPr>
                <w:rFonts w:ascii="Times New Roman" w:hAnsi="Times New Roman" w:cs="Times New Roman"/>
                <w:sz w:val="24"/>
              </w:rPr>
              <w:t>821015440198272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783C49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杨云岫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6FAD6F78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畜牧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6B9A3C36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1704D9EF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78.00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3029521C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72.00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3C3FBD0F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7444CDD3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01B04" w:rsidRPr="00801B04" w14:paraId="0C6F30E9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20D36E24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6A351645" w14:textId="77777777" w:rsidR="00801B04" w:rsidRPr="00164E9E" w:rsidRDefault="00801B04" w:rsidP="00164E9E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164E9E">
              <w:rPr>
                <w:rFonts w:ascii="Times New Roman" w:hAnsi="Times New Roman" w:cs="Times New Roman"/>
                <w:sz w:val="24"/>
              </w:rPr>
              <w:t>821015413398576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A441F1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林俏含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65826B1A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畜牧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5753B942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41F6F9A2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80.2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3AD3A1D4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71.3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63F42405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816C423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01B04" w:rsidRPr="00801B04" w14:paraId="11412FD1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20B404FB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352FDCB6" w14:textId="77777777" w:rsidR="00801B04" w:rsidRPr="00164E9E" w:rsidRDefault="00801B04" w:rsidP="00164E9E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164E9E">
              <w:rPr>
                <w:rFonts w:ascii="Times New Roman" w:hAnsi="Times New Roman" w:cs="Times New Roman"/>
                <w:sz w:val="24"/>
              </w:rPr>
              <w:t>821015500798132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330F8E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鲁佳林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29E88178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畜牧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57BBABFD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55C1E91E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76.14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0B19066F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70.77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5A187E54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78B34A95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01B04" w:rsidRPr="00801B04" w14:paraId="78406D0E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0CD417CE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3FA1FA20" w14:textId="77777777" w:rsidR="00801B04" w:rsidRPr="00164E9E" w:rsidRDefault="00801B04" w:rsidP="00164E9E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164E9E">
              <w:rPr>
                <w:rFonts w:ascii="Times New Roman" w:hAnsi="Times New Roman" w:cs="Times New Roman"/>
                <w:sz w:val="24"/>
              </w:rPr>
              <w:t>821015341194115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05719F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刘爱东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1FE4ABFE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畜牧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22A6F0D6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7972191B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72.94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293A1912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69.37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34E08F8C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5EFB6B1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01B04" w:rsidRPr="00801B04" w14:paraId="55E9390C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5AA49A3C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77BDDC37" w14:textId="77777777" w:rsidR="00801B04" w:rsidRPr="00164E9E" w:rsidRDefault="00801B04" w:rsidP="00164E9E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164E9E">
              <w:rPr>
                <w:rFonts w:ascii="Times New Roman" w:hAnsi="Times New Roman" w:cs="Times New Roman"/>
                <w:sz w:val="24"/>
              </w:rPr>
              <w:t>821015513999708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9B623D0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刘振勋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6B88C9E3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畜牧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79B5F5CF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54A3F937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74.76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319C85ED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69.18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5CCAB1DC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671619D0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01B04" w:rsidRPr="00801B04" w14:paraId="61B26125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6F3E5E31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46B08007" w14:textId="77777777" w:rsidR="00801B04" w:rsidRPr="00164E9E" w:rsidRDefault="00801B04" w:rsidP="00164E9E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164E9E">
              <w:rPr>
                <w:rFonts w:ascii="Times New Roman" w:hAnsi="Times New Roman" w:cs="Times New Roman"/>
                <w:sz w:val="24"/>
              </w:rPr>
              <w:t>821015231599038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C2C5AB1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翟心怡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4CA02373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畜牧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367CC307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6B52AB9F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77.04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5D8EE8EC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68.92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4E8A90CE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34E21E55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01B04" w:rsidRPr="00801B04" w14:paraId="16AB280C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1345A01C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711C1993" w14:textId="77777777" w:rsidR="00801B04" w:rsidRPr="00164E9E" w:rsidRDefault="00801B04" w:rsidP="00164E9E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164E9E">
              <w:rPr>
                <w:rFonts w:ascii="Times New Roman" w:hAnsi="Times New Roman" w:cs="Times New Roman"/>
                <w:sz w:val="24"/>
              </w:rPr>
              <w:t>821015412198480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0E2093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张洋洋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5F049120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畜牧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4D405DC7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395A7D60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68.32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5F889CCC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68.16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16F41E8B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2E448B92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01B04" w:rsidRPr="00801B04" w14:paraId="5036AF71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3F2C1D31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  <w:r w:rsidRPr="00801B04"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1A68A98F" w14:textId="77777777" w:rsidR="00801B04" w:rsidRPr="00164E9E" w:rsidRDefault="00801B04" w:rsidP="00164E9E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164E9E">
              <w:rPr>
                <w:rFonts w:ascii="Times New Roman" w:hAnsi="Times New Roman" w:cs="Times New Roman"/>
                <w:sz w:val="24"/>
              </w:rPr>
              <w:t>821015370682576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C3D94BD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张淼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217FDC92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微生物学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413D9293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722CDA74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77.7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3DC5982A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70.65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606B5F31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122FD623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</w:tc>
      </w:tr>
      <w:tr w:rsidR="00801B04" w:rsidRPr="00801B04" w14:paraId="486697DF" w14:textId="77777777" w:rsidTr="00801B04">
        <w:trPr>
          <w:trHeight w:hRule="exact" w:val="454"/>
        </w:trPr>
        <w:tc>
          <w:tcPr>
            <w:tcW w:w="800" w:type="dxa"/>
            <w:shd w:val="clear" w:color="auto" w:fill="auto"/>
            <w:noWrap/>
            <w:vAlign w:val="center"/>
          </w:tcPr>
          <w:p w14:paraId="5CF55AC4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  <w:r w:rsidRPr="00801B04"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4BA7ED71" w14:textId="77777777" w:rsidR="00801B04" w:rsidRPr="00164E9E" w:rsidRDefault="00801B04" w:rsidP="00164E9E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164E9E">
              <w:rPr>
                <w:rFonts w:ascii="Times New Roman" w:hAnsi="Times New Roman" w:cs="Times New Roman"/>
                <w:sz w:val="24"/>
              </w:rPr>
              <w:t>821015520896712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44CD289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龙登铜</w:t>
            </w:r>
          </w:p>
        </w:tc>
        <w:tc>
          <w:tcPr>
            <w:tcW w:w="2826" w:type="dxa"/>
            <w:shd w:val="clear" w:color="auto" w:fill="auto"/>
            <w:noWrap/>
            <w:vAlign w:val="center"/>
          </w:tcPr>
          <w:p w14:paraId="12357404" w14:textId="77777777" w:rsidR="00801B04" w:rsidRPr="00801B04" w:rsidRDefault="00D173E8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畜牧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27B0714E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36F78B7D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61.26</w:t>
            </w:r>
          </w:p>
        </w:tc>
        <w:tc>
          <w:tcPr>
            <w:tcW w:w="1087" w:type="dxa"/>
            <w:shd w:val="clear" w:color="auto" w:fill="auto"/>
            <w:noWrap/>
            <w:vAlign w:val="center"/>
          </w:tcPr>
          <w:p w14:paraId="51AEFF32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Times New Roman" w:eastAsia="仿宋" w:hAnsi="Times New Roman" w:cs="Times New Roman"/>
                <w:color w:val="000000"/>
                <w:kern w:val="0"/>
                <w:sz w:val="24"/>
                <w:lang w:bidi="ar"/>
              </w:rPr>
              <w:t>58.43</w:t>
            </w:r>
          </w:p>
        </w:tc>
        <w:tc>
          <w:tcPr>
            <w:tcW w:w="1377" w:type="dxa"/>
            <w:shd w:val="clear" w:color="auto" w:fill="auto"/>
            <w:noWrap/>
            <w:vAlign w:val="center"/>
          </w:tcPr>
          <w:p w14:paraId="4180F143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全日制</w:t>
            </w:r>
          </w:p>
        </w:tc>
        <w:tc>
          <w:tcPr>
            <w:tcW w:w="1373" w:type="dxa"/>
            <w:shd w:val="clear" w:color="auto" w:fill="auto"/>
            <w:noWrap/>
            <w:vAlign w:val="center"/>
          </w:tcPr>
          <w:p w14:paraId="0AB477DA" w14:textId="77777777" w:rsidR="00801B04" w:rsidRPr="00801B04" w:rsidRDefault="00801B04" w:rsidP="00801B04">
            <w:pPr>
              <w:widowControl/>
              <w:spacing w:line="320" w:lineRule="exact"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 w:rsidRPr="00801B04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少民计划</w:t>
            </w:r>
          </w:p>
        </w:tc>
      </w:tr>
    </w:tbl>
    <w:p w14:paraId="22DD3043" w14:textId="77777777" w:rsidR="003B1A97" w:rsidRDefault="003B1A97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sectPr w:rsidR="003B1A97">
      <w:pgSz w:w="16838" w:h="11906" w:orient="landscape"/>
      <w:pgMar w:top="16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QxYzZmNzBhZDhjZWQ0MmIxZGQ4MGUyNTRmMDljYzIifQ=="/>
  </w:docVars>
  <w:rsids>
    <w:rsidRoot w:val="003B1A97"/>
    <w:rsid w:val="00164E9E"/>
    <w:rsid w:val="003B1A97"/>
    <w:rsid w:val="00801B04"/>
    <w:rsid w:val="008F3B12"/>
    <w:rsid w:val="00D173E8"/>
    <w:rsid w:val="00D9473B"/>
    <w:rsid w:val="00F75EF5"/>
    <w:rsid w:val="0111111F"/>
    <w:rsid w:val="0785673C"/>
    <w:rsid w:val="0AD347D6"/>
    <w:rsid w:val="190613A0"/>
    <w:rsid w:val="190B6A1B"/>
    <w:rsid w:val="1B7156DA"/>
    <w:rsid w:val="226762EE"/>
    <w:rsid w:val="28B24557"/>
    <w:rsid w:val="31D201FC"/>
    <w:rsid w:val="331D5B8D"/>
    <w:rsid w:val="349977F4"/>
    <w:rsid w:val="37D70D2F"/>
    <w:rsid w:val="3B4E14F1"/>
    <w:rsid w:val="3D472B15"/>
    <w:rsid w:val="4AC431B7"/>
    <w:rsid w:val="54D722D8"/>
    <w:rsid w:val="55BA03B1"/>
    <w:rsid w:val="64A532CB"/>
    <w:rsid w:val="674C7A2E"/>
    <w:rsid w:val="74666E87"/>
    <w:rsid w:val="7DE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57C744"/>
  <w15:docId w15:val="{AFD281F6-C875-D341-9E8D-2A487D8F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0"/>
    <w:next w:val="a"/>
    <w:qFormat/>
    <w:pPr>
      <w:keepNext/>
      <w:keepLines/>
      <w:spacing w:line="600" w:lineRule="exact"/>
    </w:pPr>
    <w:rPr>
      <w:rFonts w:ascii="Times New Roman" w:eastAsia="方正小标宋简体" w:hAnsi="Times New Roman"/>
      <w:b w:val="0"/>
      <w:kern w:val="44"/>
      <w:sz w:val="44"/>
      <w:szCs w:val="22"/>
    </w:rPr>
  </w:style>
  <w:style w:type="paragraph" w:styleId="2">
    <w:name w:val="heading 2"/>
    <w:basedOn w:val="1"/>
    <w:next w:val="a"/>
    <w:autoRedefine/>
    <w:semiHidden/>
    <w:unhideWhenUsed/>
    <w:qFormat/>
    <w:pPr>
      <w:adjustRightInd w:val="0"/>
      <w:jc w:val="left"/>
      <w:outlineLvl w:val="1"/>
    </w:pPr>
    <w:rPr>
      <w:rFonts w:eastAsia="黑体"/>
      <w:sz w:val="32"/>
    </w:rPr>
  </w:style>
  <w:style w:type="paragraph" w:styleId="3">
    <w:name w:val="heading 3"/>
    <w:basedOn w:val="2"/>
    <w:next w:val="a"/>
    <w:semiHidden/>
    <w:unhideWhenUsed/>
    <w:qFormat/>
    <w:pPr>
      <w:outlineLvl w:val="2"/>
    </w:pPr>
    <w:rPr>
      <w:rFonts w:eastAsia="楷体"/>
      <w:b/>
    </w:rPr>
  </w:style>
  <w:style w:type="paragraph" w:styleId="4">
    <w:name w:val="heading 4"/>
    <w:basedOn w:val="3"/>
    <w:next w:val="a"/>
    <w:autoRedefine/>
    <w:semiHidden/>
    <w:unhideWhenUsed/>
    <w:qFormat/>
    <w:pPr>
      <w:outlineLvl w:val="3"/>
    </w:pPr>
    <w:rPr>
      <w:rFonts w:eastAsia="仿宋_GB231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autoRedefine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2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1"/>
    <w:qFormat/>
    <w:rPr>
      <w:color w:val="282828"/>
      <w:u w:val="none"/>
    </w:rPr>
  </w:style>
  <w:style w:type="character" w:styleId="a7">
    <w:name w:val="Emphasis"/>
    <w:basedOn w:val="a1"/>
    <w:qFormat/>
  </w:style>
  <w:style w:type="character" w:styleId="HTML">
    <w:name w:val="HTML Definition"/>
    <w:basedOn w:val="a1"/>
    <w:qFormat/>
  </w:style>
  <w:style w:type="character" w:styleId="HTML0">
    <w:name w:val="HTML Variable"/>
    <w:basedOn w:val="a1"/>
    <w:qFormat/>
  </w:style>
  <w:style w:type="character" w:styleId="a8">
    <w:name w:val="Hyperlink"/>
    <w:basedOn w:val="a1"/>
    <w:qFormat/>
    <w:rPr>
      <w:color w:val="282828"/>
      <w:u w:val="none"/>
    </w:rPr>
  </w:style>
  <w:style w:type="character" w:styleId="HTML1">
    <w:name w:val="HTML Code"/>
    <w:basedOn w:val="a1"/>
    <w:autoRedefine/>
    <w:qFormat/>
    <w:rPr>
      <w:rFonts w:ascii="Courier New" w:hAnsi="Courier New"/>
      <w:sz w:val="20"/>
    </w:rPr>
  </w:style>
  <w:style w:type="character" w:styleId="HTML2">
    <w:name w:val="HTML Cite"/>
    <w:basedOn w:val="a1"/>
    <w:autoRedefine/>
    <w:qFormat/>
  </w:style>
  <w:style w:type="paragraph" w:customStyle="1" w:styleId="p1">
    <w:name w:val="p1"/>
    <w:basedOn w:val="a"/>
    <w:rsid w:val="00801B04"/>
    <w:pPr>
      <w:widowControl/>
      <w:jc w:val="left"/>
    </w:pPr>
    <w:rPr>
      <w:rFonts w:ascii="Helvetica" w:eastAsia="宋体" w:hAnsi="Helvetica" w:cs="宋体"/>
      <w:color w:val="000000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2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liyan</cp:lastModifiedBy>
  <cp:revision>4</cp:revision>
  <dcterms:created xsi:type="dcterms:W3CDTF">2025-04-01T06:31:00Z</dcterms:created>
  <dcterms:modified xsi:type="dcterms:W3CDTF">2025-04-01T14:55:00Z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C1A7F2E3285E424C93D9FA759D893F7C_13</vt:lpwstr>
  </property>
</Properties>
</file>